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E9" w:rsidRPr="008A7D36" w:rsidRDefault="00747C9C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ind w:right="-40"/>
        <w:jc w:val="right"/>
        <w:rPr>
          <w:b/>
          <w:bCs/>
          <w:color w:val="808080"/>
          <w:lang w:val="it-IT"/>
        </w:rPr>
      </w:pPr>
      <w:r>
        <w:rPr>
          <w:b/>
          <w:bCs/>
          <w:color w:val="808080"/>
          <w:lang w:val="it-IT"/>
        </w:rPr>
        <w:t>RiS R</w:t>
      </w:r>
      <w:r w:rsidR="00E51EE9">
        <w:rPr>
          <w:b/>
          <w:bCs/>
          <w:color w:val="808080"/>
        </w:rPr>
        <w:t>.</w:t>
      </w:r>
      <w:r w:rsidR="00170FF9">
        <w:rPr>
          <w:b/>
          <w:bCs/>
          <w:color w:val="808080"/>
          <w:lang w:val="it-IT"/>
        </w:rPr>
        <w:t>6</w:t>
      </w:r>
      <w:r w:rsidR="00E51EE9">
        <w:rPr>
          <w:b/>
          <w:bCs/>
          <w:color w:val="808080"/>
        </w:rPr>
        <w:t xml:space="preserve"> – </w:t>
      </w:r>
      <w:r w:rsidR="00170FF9">
        <w:rPr>
          <w:b/>
          <w:bCs/>
          <w:color w:val="808080"/>
          <w:lang w:val="it-IT"/>
        </w:rPr>
        <w:t>Comunicazione di dimissioni</w:t>
      </w:r>
    </w:p>
    <w:tbl>
      <w:tblPr>
        <w:tblW w:w="97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97"/>
        <w:gridCol w:w="6393"/>
        <w:gridCol w:w="2291"/>
      </w:tblGrid>
      <w:tr w:rsidR="00AA1473" w:rsidRPr="00773167" w:rsidTr="00D312F5">
        <w:tc>
          <w:tcPr>
            <w:tcW w:w="10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1473" w:rsidRPr="004116AD" w:rsidRDefault="00AA1473" w:rsidP="00AA1473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rFonts w:cs="Arial"/>
                <w:b/>
                <w:bCs/>
                <w:noProof/>
                <w:color w:val="808080"/>
                <w:lang w:val="it-IT" w:eastAsia="it-IT"/>
              </w:rPr>
              <w:drawing>
                <wp:inline distT="0" distB="0" distL="0" distR="0" wp14:anchorId="336B561D" wp14:editId="37D35314">
                  <wp:extent cx="457200" cy="525780"/>
                  <wp:effectExtent l="0" t="0" r="0" b="7620"/>
                  <wp:docPr id="1" name="Immagine 1" descr="logo_regione_Emilia_Rom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egione_Emilia_Rom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AA1473" w:rsidRPr="00A37F1E" w:rsidRDefault="00AA1473" w:rsidP="00AA1473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line="240" w:lineRule="auto"/>
              <w:jc w:val="center"/>
              <w:rPr>
                <w:rFonts w:cs="Arial"/>
                <w:b/>
                <w:bCs/>
                <w:sz w:val="24"/>
                <w:szCs w:val="24"/>
                <w:lang w:val="it-IT" w:eastAsia="it-IT"/>
              </w:rPr>
            </w:pPr>
            <w:r w:rsidRPr="00E813A4">
              <w:rPr>
                <w:rFonts w:cs="Arial"/>
                <w:b/>
                <w:bCs/>
                <w:sz w:val="24"/>
                <w:szCs w:val="24"/>
                <w:lang w:val="it-IT" w:eastAsia="it-IT"/>
              </w:rPr>
              <w:t>Struttura Tecnica competente in materia Sismica</w:t>
            </w:r>
          </w:p>
        </w:tc>
        <w:tc>
          <w:tcPr>
            <w:tcW w:w="229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AA1473" w:rsidRPr="00A37F1E" w:rsidRDefault="00AA1473" w:rsidP="00AA1473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b/>
                <w:bCs/>
                <w:noProof/>
                <w:szCs w:val="24"/>
                <w:lang w:val="it-IT" w:eastAsia="it-IT"/>
              </w:rPr>
              <w:drawing>
                <wp:inline distT="0" distB="0" distL="0" distR="0" wp14:anchorId="7FB14D75" wp14:editId="4FF5853A">
                  <wp:extent cx="1318088" cy="54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dP-logo_disteso-colore1_CMYK-300dpi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9" t="34070" r="11529" b="34284"/>
                          <a:stretch/>
                        </pic:blipFill>
                        <pic:spPr bwMode="auto">
                          <a:xfrm>
                            <a:off x="0" y="0"/>
                            <a:ext cx="1318088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E09" w:rsidRDefault="00D312F5" w:rsidP="00362E09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600" w:after="600" w:line="240" w:lineRule="auto"/>
        <w:jc w:val="right"/>
        <w:rPr>
          <w:b/>
          <w:bCs/>
          <w:szCs w:val="24"/>
          <w:lang w:val="it-IT"/>
        </w:rPr>
      </w:pPr>
      <w:r w:rsidRPr="00D312F5">
        <w:rPr>
          <w:b/>
          <w:bCs/>
          <w:szCs w:val="24"/>
        </w:rPr>
        <w:t>Al SUAPE del Comune di Parma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AA1473" w:rsidRPr="00FC298F" w:rsidTr="00AA1473">
        <w:tc>
          <w:tcPr>
            <w:tcW w:w="9629" w:type="dxa"/>
            <w:shd w:val="clear" w:color="auto" w:fill="DEEAF6" w:themeFill="accent1" w:themeFillTint="33"/>
          </w:tcPr>
          <w:p w:rsidR="00AA1473" w:rsidRPr="00AA1473" w:rsidRDefault="00AA1473" w:rsidP="00AA1473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jc w:val="left"/>
              <w:rPr>
                <w:b/>
                <w:bCs/>
                <w:lang w:val="it-IT"/>
              </w:rPr>
            </w:pPr>
            <w:r w:rsidRPr="00876A93">
              <w:rPr>
                <w:b/>
                <w:bCs/>
                <w:lang w:val="it-IT"/>
              </w:rPr>
              <w:t xml:space="preserve">Pratica Sismica: </w:t>
            </w:r>
            <w:r w:rsidRPr="00AA1473">
              <w:rPr>
                <w:b/>
                <w:bCs/>
                <w:lang w:val="it-IT"/>
              </w:rPr>
              <w:t>fasc. n. __________ del __________</w:t>
            </w:r>
          </w:p>
          <w:p w:rsidR="00AA1473" w:rsidRPr="00876A93" w:rsidRDefault="00AA1473" w:rsidP="00AA1473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120" w:line="240" w:lineRule="auto"/>
              <w:jc w:val="left"/>
              <w:rPr>
                <w:b/>
                <w:bCs/>
                <w:lang w:val="it-IT"/>
              </w:rPr>
            </w:pPr>
            <w:r w:rsidRPr="00876A93">
              <w:rPr>
                <w:b/>
                <w:bCs/>
                <w:lang w:val="it-IT"/>
              </w:rPr>
              <w:t xml:space="preserve">Committente: </w:t>
            </w:r>
            <w:r w:rsidRPr="00AA1473">
              <w:rPr>
                <w:b/>
                <w:bCs/>
                <w:lang w:val="it-IT"/>
              </w:rPr>
              <w:t>________________________________________________________________________</w:t>
            </w:r>
          </w:p>
          <w:p w:rsidR="00AA1473" w:rsidRPr="00AA1473" w:rsidRDefault="00AA1473" w:rsidP="00AA1473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0" w:after="120" w:line="240" w:lineRule="auto"/>
              <w:jc w:val="left"/>
              <w:rPr>
                <w:b/>
                <w:bCs/>
                <w:lang w:val="it-IT"/>
              </w:rPr>
            </w:pPr>
            <w:r w:rsidRPr="00876A93">
              <w:rPr>
                <w:b/>
                <w:bCs/>
                <w:lang w:val="it-IT"/>
              </w:rPr>
              <w:t xml:space="preserve">Lavori di: </w:t>
            </w:r>
            <w:r w:rsidRPr="00AA1473">
              <w:rPr>
                <w:b/>
                <w:bCs/>
                <w:lang w:val="it-IT"/>
              </w:rPr>
              <w:t>___________________________________________________________________________</w:t>
            </w:r>
          </w:p>
          <w:p w:rsidR="00AA1473" w:rsidRPr="00AA1473" w:rsidRDefault="00AA1473" w:rsidP="00AA1473">
            <w:pPr>
              <w:spacing w:before="0" w:after="120" w:line="240" w:lineRule="auto"/>
              <w:rPr>
                <w:rFonts w:cs="Times New Roman"/>
                <w:b/>
                <w:bCs/>
                <w:lang w:eastAsia="x-none"/>
              </w:rPr>
            </w:pPr>
            <w:r w:rsidRPr="00AA1473">
              <w:rPr>
                <w:rFonts w:cs="Times New Roman"/>
                <w:b/>
                <w:bCs/>
                <w:lang w:eastAsia="x-none"/>
              </w:rPr>
              <w:t>Indirizzo: ____________________________________________________ n. _____     CAP __________</w:t>
            </w:r>
          </w:p>
          <w:p w:rsidR="00AA1473" w:rsidRPr="00AA1473" w:rsidRDefault="00AA1473" w:rsidP="00AA1473">
            <w:pPr>
              <w:spacing w:before="0" w:after="120" w:line="240" w:lineRule="auto"/>
              <w:rPr>
                <w:rFonts w:cs="Times New Roman"/>
                <w:b/>
                <w:bCs/>
                <w:lang w:eastAsia="x-none"/>
              </w:rPr>
            </w:pPr>
            <w:r w:rsidRPr="00AA1473">
              <w:rPr>
                <w:rFonts w:cs="Times New Roman"/>
                <w:b/>
                <w:bCs/>
                <w:lang w:eastAsia="x-none"/>
              </w:rPr>
              <w:t>Località _____________________________________          Comune di Parma          Provincia di Parma</w:t>
            </w:r>
          </w:p>
        </w:tc>
      </w:tr>
    </w:tbl>
    <w:p w:rsidR="00104167" w:rsidRDefault="00A51CD3" w:rsidP="00AA1473">
      <w:pPr>
        <w:pStyle w:val="Intestazione"/>
        <w:tabs>
          <w:tab w:val="right" w:pos="-2990"/>
          <w:tab w:val="center" w:pos="0"/>
        </w:tabs>
        <w:spacing w:before="600" w:after="600" w:line="240" w:lineRule="auto"/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caps/>
          <w:sz w:val="24"/>
          <w:szCs w:val="24"/>
          <w:lang w:val="it-IT"/>
        </w:rPr>
        <w:t>COMUNICAZIONE</w:t>
      </w:r>
      <w:r w:rsidR="00AA1473">
        <w:rPr>
          <w:b/>
          <w:bCs/>
          <w:caps/>
          <w:sz w:val="24"/>
          <w:szCs w:val="24"/>
          <w:lang w:val="it-IT"/>
        </w:rPr>
        <w:t xml:space="preserve"> DI DIMISSIONI</w:t>
      </w:r>
    </w:p>
    <w:p w:rsidR="00AA1473" w:rsidRPr="002E3212" w:rsidRDefault="00AA1473" w:rsidP="00AA1473">
      <w:pPr>
        <w:tabs>
          <w:tab w:val="right" w:pos="-2990"/>
          <w:tab w:val="center" w:pos="0"/>
        </w:tabs>
        <w:spacing w:before="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Il/La sottoscritto/a</w:t>
      </w:r>
      <w:r w:rsidRPr="002E3212">
        <w:rPr>
          <w:rFonts w:cs="Times New Roman"/>
          <w:iCs/>
          <w:sz w:val="18"/>
          <w:szCs w:val="18"/>
          <w:lang w:val="x-none" w:eastAsia="x-none"/>
        </w:rPr>
        <w:tab/>
      </w:r>
      <w:r w:rsidRPr="002E3212"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w:rsidR="00AA1473" w:rsidRPr="002E3212" w:rsidRDefault="00AA1473" w:rsidP="00AA147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  <w:lang w:val="it-IT"/>
        </w:rPr>
        <w:t>n</w:t>
      </w:r>
      <w:r w:rsidRPr="002E3212">
        <w:rPr>
          <w:iCs/>
          <w:sz w:val="18"/>
          <w:szCs w:val="18"/>
        </w:rPr>
        <w:t>ato</w:t>
      </w:r>
      <w:r>
        <w:rPr>
          <w:iCs/>
          <w:sz w:val="18"/>
          <w:szCs w:val="18"/>
          <w:lang w:val="it-IT"/>
        </w:rPr>
        <w:t>/a</w:t>
      </w:r>
      <w:r w:rsidRPr="002E3212">
        <w:rPr>
          <w:iCs/>
          <w:sz w:val="18"/>
          <w:szCs w:val="18"/>
        </w:rPr>
        <w:t xml:space="preserve"> a ________</w:t>
      </w:r>
      <w:r>
        <w:rPr>
          <w:iCs/>
          <w:sz w:val="18"/>
          <w:szCs w:val="18"/>
          <w:lang w:val="it-IT"/>
        </w:rPr>
        <w:t>_</w:t>
      </w:r>
      <w:r w:rsidRPr="002E3212">
        <w:rPr>
          <w:iCs/>
          <w:sz w:val="18"/>
          <w:szCs w:val="18"/>
        </w:rPr>
        <w:t>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AA1473" w:rsidRPr="002E3212" w:rsidRDefault="00AA1473" w:rsidP="00AA1473">
      <w:pPr>
        <w:tabs>
          <w:tab w:val="right" w:pos="-2990"/>
          <w:tab w:val="center" w:pos="0"/>
        </w:tabs>
        <w:spacing w:before="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</w:t>
      </w:r>
      <w:r>
        <w:rPr>
          <w:rFonts w:cs="Times New Roman"/>
          <w:iCs/>
          <w:sz w:val="18"/>
          <w:szCs w:val="18"/>
          <w:lang w:eastAsia="x-none"/>
        </w:rPr>
        <w:t>IN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 ________</w:t>
      </w:r>
      <w:r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______________________________________ PROV. ___________</w:t>
      </w:r>
    </w:p>
    <w:p w:rsidR="00AA1473" w:rsidRPr="002E3212" w:rsidRDefault="00AA1473" w:rsidP="00AA1473">
      <w:pPr>
        <w:tabs>
          <w:tab w:val="right" w:pos="-2990"/>
          <w:tab w:val="center" w:pos="0"/>
        </w:tabs>
        <w:spacing w:before="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INDIRIZZO _________________________________________________</w:t>
      </w:r>
      <w:r w:rsidRPr="002E3212">
        <w:rPr>
          <w:rFonts w:cs="Times New Roman"/>
          <w:iCs/>
          <w:sz w:val="18"/>
          <w:szCs w:val="18"/>
          <w:lang w:eastAsia="x-none"/>
        </w:rPr>
        <w:t>__________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 N. _______ CAP. ________</w:t>
      </w:r>
    </w:p>
    <w:p w:rsidR="00AA1473" w:rsidRPr="002E3212" w:rsidRDefault="00AA1473" w:rsidP="00AA147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bCs/>
          <w:sz w:val="18"/>
          <w:szCs w:val="18"/>
        </w:rPr>
      </w:pPr>
      <w:r w:rsidRPr="002E3212">
        <w:rPr>
          <w:bCs/>
          <w:sz w:val="18"/>
          <w:szCs w:val="18"/>
        </w:rPr>
        <w:t>tel</w:t>
      </w:r>
      <w:r w:rsidRPr="002E3212">
        <w:rPr>
          <w:iCs/>
          <w:sz w:val="18"/>
          <w:szCs w:val="18"/>
        </w:rPr>
        <w:t>: _____________________________ fax: ____________________________ cell: ____________________________</w:t>
      </w:r>
    </w:p>
    <w:p w:rsidR="00AA1473" w:rsidRPr="002E3212" w:rsidRDefault="00AA1473" w:rsidP="00AA147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</w:rPr>
      </w:pPr>
      <w:r w:rsidRPr="002E3212">
        <w:rPr>
          <w:bCs/>
          <w:sz w:val="18"/>
          <w:szCs w:val="18"/>
        </w:rPr>
        <w:t xml:space="preserve">e-mail: </w:t>
      </w:r>
      <w:r w:rsidRPr="002E3212">
        <w:rPr>
          <w:iCs/>
          <w:sz w:val="18"/>
          <w:szCs w:val="18"/>
        </w:rPr>
        <w:t>____________________________________________</w:t>
      </w:r>
      <w:r w:rsidRPr="002E3212">
        <w:rPr>
          <w:bCs/>
          <w:sz w:val="18"/>
          <w:szCs w:val="18"/>
          <w:lang w:val="it-IT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_________________________________________</w:t>
      </w:r>
    </w:p>
    <w:p w:rsidR="00AA1473" w:rsidRPr="002E3212" w:rsidRDefault="00AA1473" w:rsidP="00AA1473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_________</w:t>
      </w:r>
      <w:r>
        <w:rPr>
          <w:iCs/>
          <w:sz w:val="18"/>
          <w:szCs w:val="18"/>
          <w:lang w:val="it-IT"/>
        </w:rPr>
        <w:t>__________________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 w:rsidRPr="003816EE">
        <w:rPr>
          <w:i/>
          <w:iCs/>
          <w:color w:val="808080"/>
          <w:sz w:val="16"/>
          <w:szCs w:val="18"/>
          <w:lang w:val="it-IT"/>
        </w:rPr>
        <w:t>proprietario, legale rappresentante, amministratore, ecc.</w:t>
      </w:r>
      <w:r w:rsidRPr="003816EE">
        <w:rPr>
          <w:iCs/>
          <w:color w:val="808080"/>
          <w:sz w:val="16"/>
          <w:szCs w:val="18"/>
          <w:lang w:val="it-IT"/>
        </w:rPr>
        <w:t>)</w:t>
      </w:r>
    </w:p>
    <w:p w:rsidR="00AA1473" w:rsidRDefault="00AA1473" w:rsidP="00AA1473">
      <w:pPr>
        <w:spacing w:before="0"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della ditta/società: _________________________________________________________________________________</w:t>
      </w:r>
    </w:p>
    <w:p w:rsidR="00AA1473" w:rsidRDefault="00AA1473" w:rsidP="00AA1473">
      <w:pPr>
        <w:spacing w:before="0" w:after="60" w:line="240" w:lineRule="auto"/>
        <w:rPr>
          <w:rFonts w:cs="Times New Roman"/>
          <w:iCs/>
          <w:sz w:val="18"/>
          <w:szCs w:val="18"/>
          <w:lang w:eastAsia="x-none"/>
        </w:rPr>
      </w:pPr>
      <w:r>
        <w:rPr>
          <w:iCs/>
          <w:sz w:val="18"/>
          <w:szCs w:val="18"/>
        </w:rPr>
        <w:t xml:space="preserve">avente sede legale nel Comune di: </w:t>
      </w:r>
      <w:r>
        <w:rPr>
          <w:rFonts w:cs="Times New Roman"/>
          <w:iCs/>
          <w:sz w:val="18"/>
          <w:szCs w:val="18"/>
          <w:lang w:eastAsia="x-none"/>
        </w:rPr>
        <w:t>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</w:t>
      </w:r>
      <w:r>
        <w:rPr>
          <w:rFonts w:cs="Times New Roman"/>
          <w:iCs/>
          <w:sz w:val="18"/>
          <w:szCs w:val="18"/>
          <w:lang w:eastAsia="x-none"/>
        </w:rPr>
        <w:t>__________     in: ___________________________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</w:t>
      </w:r>
      <w:r w:rsidRPr="00CB5242"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n. _____</w:t>
      </w:r>
    </w:p>
    <w:p w:rsidR="00AA1473" w:rsidRPr="002E3212" w:rsidRDefault="00AA1473" w:rsidP="00AA1473">
      <w:pPr>
        <w:spacing w:before="0"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iscritta a C.C.I.A.A. di: _________________________________________ al n. ________________________________</w:t>
      </w:r>
    </w:p>
    <w:p w:rsidR="00AA1473" w:rsidRPr="002E3212" w:rsidRDefault="00AA1473" w:rsidP="00AA1473">
      <w:pPr>
        <w:spacing w:before="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p</w:t>
      </w:r>
      <w:r>
        <w:rPr>
          <w:iCs/>
          <w:sz w:val="18"/>
          <w:szCs w:val="18"/>
        </w:rPr>
        <w:t xml:space="preserve">. </w:t>
      </w:r>
      <w:r w:rsidRPr="002E3212">
        <w:rPr>
          <w:iCs/>
          <w:sz w:val="18"/>
          <w:szCs w:val="18"/>
        </w:rPr>
        <w:t>IVA n. _____________</w:t>
      </w:r>
      <w:r>
        <w:rPr>
          <w:iCs/>
          <w:sz w:val="18"/>
          <w:szCs w:val="18"/>
        </w:rPr>
        <w:t>________________</w:t>
      </w:r>
      <w:r w:rsidRPr="002E3212">
        <w:rPr>
          <w:iCs/>
          <w:sz w:val="18"/>
          <w:szCs w:val="18"/>
        </w:rPr>
        <w:t>__________</w:t>
      </w:r>
      <w:r>
        <w:rPr>
          <w:iCs/>
          <w:sz w:val="18"/>
          <w:szCs w:val="18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</w:rPr>
        <w:t>___</w:t>
      </w:r>
      <w:r w:rsidRPr="002E3212">
        <w:rPr>
          <w:iCs/>
          <w:sz w:val="18"/>
          <w:szCs w:val="18"/>
        </w:rPr>
        <w:t>______________________________________</w:t>
      </w:r>
    </w:p>
    <w:p w:rsidR="00104167" w:rsidRPr="00A43B76" w:rsidRDefault="00A8123D" w:rsidP="00AA1473">
      <w:pPr>
        <w:pStyle w:val="Titolo3"/>
        <w:spacing w:before="360" w:after="360" w:line="240" w:lineRule="auto"/>
        <w:rPr>
          <w:rFonts w:ascii="Arial" w:hAnsi="Arial" w:cs="Arial"/>
          <w:spacing w:val="20"/>
          <w:sz w:val="20"/>
          <w:szCs w:val="20"/>
          <w:lang w:val="it-IT"/>
        </w:rPr>
      </w:pPr>
      <w:r>
        <w:rPr>
          <w:rFonts w:ascii="Arial" w:hAnsi="Arial" w:cs="Arial"/>
          <w:spacing w:val="20"/>
          <w:sz w:val="20"/>
          <w:szCs w:val="20"/>
          <w:lang w:val="it-IT"/>
        </w:rPr>
        <w:t>dichiara</w:t>
      </w:r>
    </w:p>
    <w:p w:rsidR="00104167" w:rsidRDefault="00170FF9" w:rsidP="00170FF9">
      <w:pPr>
        <w:numPr>
          <w:ilvl w:val="0"/>
          <w:numId w:val="32"/>
        </w:numPr>
        <w:spacing w:before="0" w:after="120" w:line="276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>d</w:t>
      </w:r>
      <w:r w:rsidR="00896F47">
        <w:rPr>
          <w:sz w:val="18"/>
          <w:szCs w:val="18"/>
        </w:rPr>
        <w:t xml:space="preserve">i rinunciare all’incarico di </w:t>
      </w:r>
      <w:r>
        <w:rPr>
          <w:sz w:val="18"/>
          <w:szCs w:val="18"/>
        </w:rPr>
        <w:t>__________________________</w:t>
      </w:r>
      <w:r w:rsidR="00896F47">
        <w:rPr>
          <w:sz w:val="18"/>
          <w:szCs w:val="18"/>
        </w:rPr>
        <w:t>, che ha espletato dalla data ________ fino alla data di presentazione della presente comunicazione al Comune di Parma;</w:t>
      </w:r>
    </w:p>
    <w:p w:rsidR="00896F47" w:rsidRDefault="006A7259" w:rsidP="00170FF9">
      <w:pPr>
        <w:numPr>
          <w:ilvl w:val="0"/>
          <w:numId w:val="32"/>
        </w:numPr>
        <w:spacing w:before="0" w:after="120" w:line="276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in caso di rinuncia del Direttore dei lavori strutturali o del Collaudatore o del Costruttore, </w:t>
      </w:r>
      <w:r w:rsidR="00170FF9">
        <w:rPr>
          <w:sz w:val="18"/>
          <w:szCs w:val="18"/>
        </w:rPr>
        <w:t>c</w:t>
      </w:r>
      <w:r w:rsidR="007B19A1">
        <w:rPr>
          <w:sz w:val="18"/>
          <w:szCs w:val="18"/>
        </w:rPr>
        <w:t>he i lavori sono stati sospesi</w:t>
      </w:r>
      <w:r w:rsidR="00896F47">
        <w:rPr>
          <w:sz w:val="18"/>
          <w:szCs w:val="18"/>
        </w:rPr>
        <w:t xml:space="preserve"> a far data dal ___________, come si evince dal </w:t>
      </w:r>
      <w:r w:rsidR="00896F47" w:rsidRPr="002F3371">
        <w:rPr>
          <w:b/>
          <w:sz w:val="18"/>
          <w:szCs w:val="18"/>
        </w:rPr>
        <w:t>verbale di sospensione dei lavori</w:t>
      </w:r>
      <w:r w:rsidR="00896F47">
        <w:rPr>
          <w:sz w:val="18"/>
          <w:szCs w:val="18"/>
        </w:rPr>
        <w:t xml:space="preserve"> redatto in contraddittorio con il </w:t>
      </w:r>
      <w:r>
        <w:rPr>
          <w:sz w:val="18"/>
          <w:szCs w:val="18"/>
        </w:rPr>
        <w:t>D</w:t>
      </w:r>
      <w:r w:rsidR="007B19A1">
        <w:rPr>
          <w:sz w:val="18"/>
          <w:szCs w:val="18"/>
        </w:rPr>
        <w:t>irettore dei lavori</w:t>
      </w:r>
      <w:r w:rsidR="00055B97">
        <w:rPr>
          <w:sz w:val="18"/>
          <w:szCs w:val="18"/>
        </w:rPr>
        <w:t>,</w:t>
      </w:r>
      <w:r w:rsidR="00896F47">
        <w:rPr>
          <w:sz w:val="18"/>
          <w:szCs w:val="18"/>
        </w:rPr>
        <w:t xml:space="preserve"> </w:t>
      </w:r>
      <w:r w:rsidR="00566F2E">
        <w:rPr>
          <w:sz w:val="18"/>
          <w:szCs w:val="18"/>
        </w:rPr>
        <w:t xml:space="preserve">il </w:t>
      </w:r>
      <w:r>
        <w:rPr>
          <w:sz w:val="18"/>
          <w:szCs w:val="18"/>
        </w:rPr>
        <w:t>C</w:t>
      </w:r>
      <w:r w:rsidR="00566F2E">
        <w:rPr>
          <w:sz w:val="18"/>
          <w:szCs w:val="18"/>
        </w:rPr>
        <w:t xml:space="preserve">ollaudatore, </w:t>
      </w:r>
      <w:r w:rsidR="00246B0E">
        <w:rPr>
          <w:sz w:val="18"/>
          <w:szCs w:val="18"/>
        </w:rPr>
        <w:t xml:space="preserve">il </w:t>
      </w:r>
      <w:r>
        <w:rPr>
          <w:sz w:val="18"/>
          <w:szCs w:val="18"/>
        </w:rPr>
        <w:t>C</w:t>
      </w:r>
      <w:r w:rsidR="00246B0E">
        <w:rPr>
          <w:sz w:val="18"/>
          <w:szCs w:val="18"/>
        </w:rPr>
        <w:t>ostruttore</w:t>
      </w:r>
      <w:r w:rsidR="00055B97">
        <w:rPr>
          <w:sz w:val="18"/>
          <w:szCs w:val="18"/>
        </w:rPr>
        <w:t xml:space="preserve"> e il </w:t>
      </w:r>
      <w:r>
        <w:rPr>
          <w:sz w:val="18"/>
          <w:szCs w:val="18"/>
        </w:rPr>
        <w:t>C</w:t>
      </w:r>
      <w:r w:rsidR="00055B97">
        <w:rPr>
          <w:sz w:val="18"/>
          <w:szCs w:val="18"/>
        </w:rPr>
        <w:t>ommittente</w:t>
      </w:r>
      <w:r w:rsidR="00896F47">
        <w:rPr>
          <w:sz w:val="18"/>
          <w:szCs w:val="18"/>
        </w:rPr>
        <w:t>, qui allegato;</w:t>
      </w:r>
    </w:p>
    <w:p w:rsidR="00896F47" w:rsidRDefault="00170FF9" w:rsidP="00170FF9">
      <w:pPr>
        <w:numPr>
          <w:ilvl w:val="0"/>
          <w:numId w:val="32"/>
        </w:numPr>
        <w:spacing w:before="0" w:after="120" w:line="276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>in caso di rinuncia del Collaudatore, d</w:t>
      </w:r>
      <w:r w:rsidR="00896F47">
        <w:rPr>
          <w:sz w:val="18"/>
          <w:szCs w:val="18"/>
        </w:rPr>
        <w:t>i</w:t>
      </w:r>
      <w:r w:rsidR="007B19A1">
        <w:rPr>
          <w:sz w:val="18"/>
          <w:szCs w:val="18"/>
        </w:rPr>
        <w:t xml:space="preserve"> relazionare sugli adempimenti </w:t>
      </w:r>
      <w:r w:rsidR="00A72AA0">
        <w:rPr>
          <w:sz w:val="18"/>
          <w:szCs w:val="18"/>
        </w:rPr>
        <w:t xml:space="preserve">previsti dal cap. 9 </w:t>
      </w:r>
      <w:r w:rsidR="00AA1473">
        <w:rPr>
          <w:sz w:val="18"/>
          <w:szCs w:val="18"/>
        </w:rPr>
        <w:t xml:space="preserve">delle vigenti Norme Tecniche per le Costruzioni </w:t>
      </w:r>
      <w:r w:rsidR="00A72AA0">
        <w:rPr>
          <w:sz w:val="18"/>
          <w:szCs w:val="18"/>
        </w:rPr>
        <w:t xml:space="preserve">ed </w:t>
      </w:r>
      <w:r w:rsidR="007B19A1">
        <w:rPr>
          <w:sz w:val="18"/>
          <w:szCs w:val="18"/>
        </w:rPr>
        <w:t>esperiti nel corso dell’espletamento del proprio incarico</w:t>
      </w:r>
      <w:r w:rsidR="00896F47">
        <w:rPr>
          <w:sz w:val="18"/>
          <w:szCs w:val="18"/>
        </w:rPr>
        <w:t xml:space="preserve"> mediante apposito </w:t>
      </w:r>
      <w:r w:rsidR="007B19A1" w:rsidRPr="002F3371">
        <w:rPr>
          <w:b/>
          <w:sz w:val="18"/>
          <w:szCs w:val="18"/>
        </w:rPr>
        <w:t>verbale di passaggio di consegne</w:t>
      </w:r>
      <w:r w:rsidR="00896F47">
        <w:rPr>
          <w:sz w:val="18"/>
          <w:szCs w:val="18"/>
        </w:rPr>
        <w:t>, qui allegato</w:t>
      </w:r>
      <w:r w:rsidR="00A8123D">
        <w:rPr>
          <w:sz w:val="18"/>
          <w:szCs w:val="18"/>
        </w:rPr>
        <w:t>.</w:t>
      </w:r>
    </w:p>
    <w:p w:rsidR="00CB1DFD" w:rsidRDefault="00CB1DFD" w:rsidP="00FA62C4">
      <w:pPr>
        <w:spacing w:before="360" w:after="36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La presente comunicazione si intende efficace a partire dalla data di acquisizione al Protocollo Generale del Comune di Parma.</w:t>
      </w:r>
      <w:bookmarkStart w:id="0" w:name="_GoBack"/>
      <w:bookmarkEnd w:id="0"/>
    </w:p>
    <w:tbl>
      <w:tblPr>
        <w:tblW w:w="977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AA1473" w:rsidTr="00D22462">
        <w:tc>
          <w:tcPr>
            <w:tcW w:w="4889" w:type="dxa"/>
            <w:shd w:val="clear" w:color="auto" w:fill="auto"/>
            <w:vAlign w:val="center"/>
          </w:tcPr>
          <w:p w:rsidR="00AA1473" w:rsidRPr="00BE5DB5" w:rsidRDefault="00AA1473" w:rsidP="00AA1473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AA1473" w:rsidRPr="00BE5DB5" w:rsidRDefault="00AA1473" w:rsidP="00AA1473">
            <w:pPr>
              <w:spacing w:before="480"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 xml:space="preserve">IL </w:t>
            </w:r>
            <w:r w:rsidR="006A6A58">
              <w:rPr>
                <w:sz w:val="18"/>
                <w:szCs w:val="18"/>
              </w:rPr>
              <w:t>SOGGETTO DIMISSIONARIO</w:t>
            </w:r>
          </w:p>
          <w:p w:rsidR="00AA1473" w:rsidRPr="00BE5DB5" w:rsidRDefault="00AA1473" w:rsidP="00AA147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BE5DB5">
              <w:rPr>
                <w:sz w:val="18"/>
                <w:szCs w:val="18"/>
              </w:rPr>
              <w:t>_________________________</w:t>
            </w:r>
          </w:p>
          <w:p w:rsidR="00AA1473" w:rsidRPr="00BE5DB5" w:rsidRDefault="00AA1473" w:rsidP="00AA1473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A57CC1">
              <w:rPr>
                <w:sz w:val="16"/>
                <w:szCs w:val="18"/>
              </w:rPr>
              <w:t>(firma digitale)</w:t>
            </w:r>
          </w:p>
        </w:tc>
      </w:tr>
    </w:tbl>
    <w:p w:rsidR="00B15163" w:rsidRDefault="00B15163" w:rsidP="00B15163">
      <w:pPr>
        <w:spacing w:before="0" w:line="300" w:lineRule="exact"/>
        <w:rPr>
          <w:sz w:val="18"/>
        </w:rPr>
      </w:pPr>
    </w:p>
    <w:sectPr w:rsidR="00B15163">
      <w:endnotePr>
        <w:numFmt w:val="decimal"/>
        <w:numRestart w:val="eachSect"/>
      </w:endnotePr>
      <w:pgSz w:w="11907" w:h="16840" w:code="9"/>
      <w:pgMar w:top="567" w:right="1134" w:bottom="249" w:left="1134" w:header="397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C8" w:rsidRDefault="000409C8">
      <w:r>
        <w:separator/>
      </w:r>
    </w:p>
  </w:endnote>
  <w:endnote w:type="continuationSeparator" w:id="0">
    <w:p w:rsidR="000409C8" w:rsidRDefault="000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Lite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C8" w:rsidRDefault="000409C8">
      <w:r>
        <w:separator/>
      </w:r>
    </w:p>
  </w:footnote>
  <w:footnote w:type="continuationSeparator" w:id="0">
    <w:p w:rsidR="000409C8" w:rsidRDefault="0004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510"/>
    <w:multiLevelType w:val="multilevel"/>
    <w:tmpl w:val="6E12290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2CAA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772F56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4AB"/>
    <w:multiLevelType w:val="multilevel"/>
    <w:tmpl w:val="7CC05E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2036"/>
    <w:multiLevelType w:val="hybridMultilevel"/>
    <w:tmpl w:val="D0004860"/>
    <w:lvl w:ilvl="0" w:tplc="04100007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7C6DF4"/>
    <w:multiLevelType w:val="multilevel"/>
    <w:tmpl w:val="DC14885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DC4EE6"/>
    <w:multiLevelType w:val="multilevel"/>
    <w:tmpl w:val="0A2E09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80596"/>
    <w:multiLevelType w:val="multilevel"/>
    <w:tmpl w:val="38EAE6A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79952A3"/>
    <w:multiLevelType w:val="multilevel"/>
    <w:tmpl w:val="DBF6039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5B1568"/>
    <w:multiLevelType w:val="multilevel"/>
    <w:tmpl w:val="A46E9D3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F7730"/>
    <w:multiLevelType w:val="hybridMultilevel"/>
    <w:tmpl w:val="7E0AADF2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ECE5C69"/>
    <w:multiLevelType w:val="multilevel"/>
    <w:tmpl w:val="6090058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0963093"/>
    <w:multiLevelType w:val="multilevel"/>
    <w:tmpl w:val="674E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</w:abstractNum>
  <w:abstractNum w:abstractNumId="15" w15:restartNumberingAfterBreak="0">
    <w:nsid w:val="3B531F65"/>
    <w:multiLevelType w:val="hybridMultilevel"/>
    <w:tmpl w:val="4788BB60"/>
    <w:lvl w:ilvl="0" w:tplc="9AF08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C5391"/>
    <w:multiLevelType w:val="hybridMultilevel"/>
    <w:tmpl w:val="889A0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2DD2"/>
    <w:multiLevelType w:val="multilevel"/>
    <w:tmpl w:val="0A2E09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F0BA9"/>
    <w:multiLevelType w:val="multilevel"/>
    <w:tmpl w:val="E71E2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5538C5"/>
    <w:multiLevelType w:val="multilevel"/>
    <w:tmpl w:val="E98658BC"/>
    <w:lvl w:ilvl="0">
      <w:numFmt w:val="bullet"/>
      <w:lvlText w:val="-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2A0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94639C"/>
    <w:multiLevelType w:val="multilevel"/>
    <w:tmpl w:val="580C2812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9B658E1"/>
    <w:multiLevelType w:val="multilevel"/>
    <w:tmpl w:val="03D0B7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167A2"/>
    <w:multiLevelType w:val="multilevel"/>
    <w:tmpl w:val="D9C01842"/>
    <w:lvl w:ilvl="0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F030C"/>
    <w:multiLevelType w:val="multilevel"/>
    <w:tmpl w:val="3DE00A6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053D1"/>
    <w:multiLevelType w:val="multilevel"/>
    <w:tmpl w:val="67D278C0"/>
    <w:lvl w:ilvl="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CA72CC"/>
    <w:multiLevelType w:val="hybridMultilevel"/>
    <w:tmpl w:val="ADB201CC"/>
    <w:lvl w:ilvl="0" w:tplc="0410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2"/>
  </w:num>
  <w:num w:numId="2">
    <w:abstractNumId w:val="19"/>
  </w:num>
  <w:num w:numId="3">
    <w:abstractNumId w:val="31"/>
  </w:num>
  <w:num w:numId="4">
    <w:abstractNumId w:val="14"/>
  </w:num>
  <w:num w:numId="5">
    <w:abstractNumId w:val="30"/>
  </w:num>
  <w:num w:numId="6">
    <w:abstractNumId w:val="22"/>
  </w:num>
  <w:num w:numId="7">
    <w:abstractNumId w:val="13"/>
  </w:num>
  <w:num w:numId="8">
    <w:abstractNumId w:val="20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23"/>
  </w:num>
  <w:num w:numId="14">
    <w:abstractNumId w:val="26"/>
  </w:num>
  <w:num w:numId="15">
    <w:abstractNumId w:val="2"/>
  </w:num>
  <w:num w:numId="16">
    <w:abstractNumId w:val="27"/>
  </w:num>
  <w:num w:numId="17">
    <w:abstractNumId w:val="24"/>
  </w:num>
  <w:num w:numId="18">
    <w:abstractNumId w:val="25"/>
  </w:num>
  <w:num w:numId="19">
    <w:abstractNumId w:val="17"/>
  </w:num>
  <w:num w:numId="20">
    <w:abstractNumId w:val="6"/>
  </w:num>
  <w:num w:numId="21">
    <w:abstractNumId w:val="3"/>
  </w:num>
  <w:num w:numId="22">
    <w:abstractNumId w:val="28"/>
  </w:num>
  <w:num w:numId="23">
    <w:abstractNumId w:val="1"/>
  </w:num>
  <w:num w:numId="24">
    <w:abstractNumId w:val="21"/>
  </w:num>
  <w:num w:numId="25">
    <w:abstractNumId w:val="8"/>
  </w:num>
  <w:num w:numId="26">
    <w:abstractNumId w:val="18"/>
  </w:num>
  <w:num w:numId="27">
    <w:abstractNumId w:val="7"/>
  </w:num>
  <w:num w:numId="28">
    <w:abstractNumId w:val="15"/>
  </w:num>
  <w:num w:numId="29">
    <w:abstractNumId w:val="16"/>
  </w:num>
  <w:num w:numId="30">
    <w:abstractNumId w:val="29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numRestart w:val="eachSect"/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9"/>
    <w:rsid w:val="00021CEA"/>
    <w:rsid w:val="000260DF"/>
    <w:rsid w:val="00026276"/>
    <w:rsid w:val="00032905"/>
    <w:rsid w:val="000409C8"/>
    <w:rsid w:val="00046F19"/>
    <w:rsid w:val="000513B1"/>
    <w:rsid w:val="00055B97"/>
    <w:rsid w:val="00057713"/>
    <w:rsid w:val="000655AF"/>
    <w:rsid w:val="000750AB"/>
    <w:rsid w:val="000A316E"/>
    <w:rsid w:val="000C69F6"/>
    <w:rsid w:val="000D6C2E"/>
    <w:rsid w:val="000E3258"/>
    <w:rsid w:val="000E56F0"/>
    <w:rsid w:val="000F11E0"/>
    <w:rsid w:val="000F1AF2"/>
    <w:rsid w:val="000F4AA1"/>
    <w:rsid w:val="000F65B6"/>
    <w:rsid w:val="0010186B"/>
    <w:rsid w:val="00103F5D"/>
    <w:rsid w:val="00104167"/>
    <w:rsid w:val="00126791"/>
    <w:rsid w:val="00130048"/>
    <w:rsid w:val="00146C49"/>
    <w:rsid w:val="00151C47"/>
    <w:rsid w:val="00160188"/>
    <w:rsid w:val="00167DE6"/>
    <w:rsid w:val="00170FF9"/>
    <w:rsid w:val="001736E1"/>
    <w:rsid w:val="0017649A"/>
    <w:rsid w:val="00177636"/>
    <w:rsid w:val="00177EA7"/>
    <w:rsid w:val="00196D06"/>
    <w:rsid w:val="00196F50"/>
    <w:rsid w:val="001A7232"/>
    <w:rsid w:val="001B2A24"/>
    <w:rsid w:val="001C1EF9"/>
    <w:rsid w:val="001C21E6"/>
    <w:rsid w:val="001E3F9E"/>
    <w:rsid w:val="001F487F"/>
    <w:rsid w:val="001F5FE4"/>
    <w:rsid w:val="00200A00"/>
    <w:rsid w:val="002142B2"/>
    <w:rsid w:val="00221A89"/>
    <w:rsid w:val="00235B78"/>
    <w:rsid w:val="0024209C"/>
    <w:rsid w:val="00243FC3"/>
    <w:rsid w:val="00246B0E"/>
    <w:rsid w:val="0025653A"/>
    <w:rsid w:val="002640DD"/>
    <w:rsid w:val="00273A1F"/>
    <w:rsid w:val="0028269A"/>
    <w:rsid w:val="00283C67"/>
    <w:rsid w:val="002A16D9"/>
    <w:rsid w:val="002A19BF"/>
    <w:rsid w:val="002A595A"/>
    <w:rsid w:val="002A7D5A"/>
    <w:rsid w:val="002C3AB3"/>
    <w:rsid w:val="002E4796"/>
    <w:rsid w:val="002F3371"/>
    <w:rsid w:val="002F3BF1"/>
    <w:rsid w:val="002F47F4"/>
    <w:rsid w:val="002F5803"/>
    <w:rsid w:val="003054FB"/>
    <w:rsid w:val="0031397D"/>
    <w:rsid w:val="00323E3F"/>
    <w:rsid w:val="0034181D"/>
    <w:rsid w:val="00354524"/>
    <w:rsid w:val="00355B13"/>
    <w:rsid w:val="00362E09"/>
    <w:rsid w:val="003648F1"/>
    <w:rsid w:val="00370514"/>
    <w:rsid w:val="003A2213"/>
    <w:rsid w:val="003A3421"/>
    <w:rsid w:val="003B7798"/>
    <w:rsid w:val="003D362C"/>
    <w:rsid w:val="004116AD"/>
    <w:rsid w:val="004126FB"/>
    <w:rsid w:val="00414232"/>
    <w:rsid w:val="00440D25"/>
    <w:rsid w:val="004571D5"/>
    <w:rsid w:val="00466766"/>
    <w:rsid w:val="00466BDA"/>
    <w:rsid w:val="00485387"/>
    <w:rsid w:val="004858B3"/>
    <w:rsid w:val="00492B70"/>
    <w:rsid w:val="00493709"/>
    <w:rsid w:val="00493B47"/>
    <w:rsid w:val="004A37FF"/>
    <w:rsid w:val="004B544E"/>
    <w:rsid w:val="004C770D"/>
    <w:rsid w:val="004F3639"/>
    <w:rsid w:val="004F6CC2"/>
    <w:rsid w:val="00506D7E"/>
    <w:rsid w:val="00513E60"/>
    <w:rsid w:val="00525095"/>
    <w:rsid w:val="0052685B"/>
    <w:rsid w:val="00527114"/>
    <w:rsid w:val="00554663"/>
    <w:rsid w:val="00563FC0"/>
    <w:rsid w:val="0056543E"/>
    <w:rsid w:val="00566F2E"/>
    <w:rsid w:val="00567B07"/>
    <w:rsid w:val="00572D4F"/>
    <w:rsid w:val="00576AF1"/>
    <w:rsid w:val="00581D84"/>
    <w:rsid w:val="00585C6C"/>
    <w:rsid w:val="00592454"/>
    <w:rsid w:val="00597EC5"/>
    <w:rsid w:val="005A5FCA"/>
    <w:rsid w:val="005B1CAA"/>
    <w:rsid w:val="005B5E20"/>
    <w:rsid w:val="005C0AB3"/>
    <w:rsid w:val="005E421E"/>
    <w:rsid w:val="006053C3"/>
    <w:rsid w:val="0060777F"/>
    <w:rsid w:val="006256B8"/>
    <w:rsid w:val="00637BF8"/>
    <w:rsid w:val="0065699D"/>
    <w:rsid w:val="00663138"/>
    <w:rsid w:val="0068549D"/>
    <w:rsid w:val="00690C0D"/>
    <w:rsid w:val="00693DFC"/>
    <w:rsid w:val="006A662D"/>
    <w:rsid w:val="006A6A58"/>
    <w:rsid w:val="006A7259"/>
    <w:rsid w:val="006B4E93"/>
    <w:rsid w:val="006C6755"/>
    <w:rsid w:val="006C78A2"/>
    <w:rsid w:val="006D527A"/>
    <w:rsid w:val="006F0610"/>
    <w:rsid w:val="006F62AE"/>
    <w:rsid w:val="00701D15"/>
    <w:rsid w:val="00720144"/>
    <w:rsid w:val="0073758B"/>
    <w:rsid w:val="0074025F"/>
    <w:rsid w:val="00747C9C"/>
    <w:rsid w:val="00750A66"/>
    <w:rsid w:val="007526FA"/>
    <w:rsid w:val="007606D6"/>
    <w:rsid w:val="0076159E"/>
    <w:rsid w:val="00770CFD"/>
    <w:rsid w:val="00773167"/>
    <w:rsid w:val="007746B2"/>
    <w:rsid w:val="00777AF6"/>
    <w:rsid w:val="0078191E"/>
    <w:rsid w:val="00784081"/>
    <w:rsid w:val="007A2ADC"/>
    <w:rsid w:val="007B19A1"/>
    <w:rsid w:val="007B6F08"/>
    <w:rsid w:val="007C5DE4"/>
    <w:rsid w:val="007E07F2"/>
    <w:rsid w:val="007E66AB"/>
    <w:rsid w:val="008002FD"/>
    <w:rsid w:val="00802736"/>
    <w:rsid w:val="0081014E"/>
    <w:rsid w:val="00820D02"/>
    <w:rsid w:val="008227BD"/>
    <w:rsid w:val="00824614"/>
    <w:rsid w:val="008308C1"/>
    <w:rsid w:val="00840DE6"/>
    <w:rsid w:val="0084723D"/>
    <w:rsid w:val="00857033"/>
    <w:rsid w:val="008607C6"/>
    <w:rsid w:val="00870863"/>
    <w:rsid w:val="00873E6B"/>
    <w:rsid w:val="00880091"/>
    <w:rsid w:val="00881EF6"/>
    <w:rsid w:val="00893CC3"/>
    <w:rsid w:val="00893FD6"/>
    <w:rsid w:val="00894C56"/>
    <w:rsid w:val="00896F47"/>
    <w:rsid w:val="008A5D6E"/>
    <w:rsid w:val="008A6E38"/>
    <w:rsid w:val="008A7D36"/>
    <w:rsid w:val="008B24D8"/>
    <w:rsid w:val="008B25C8"/>
    <w:rsid w:val="008C2B45"/>
    <w:rsid w:val="008C33FD"/>
    <w:rsid w:val="008C59FF"/>
    <w:rsid w:val="008D0B7D"/>
    <w:rsid w:val="008E0B23"/>
    <w:rsid w:val="008E2C50"/>
    <w:rsid w:val="008F2137"/>
    <w:rsid w:val="008F3DAE"/>
    <w:rsid w:val="008F7540"/>
    <w:rsid w:val="00914B46"/>
    <w:rsid w:val="009254FA"/>
    <w:rsid w:val="009279A4"/>
    <w:rsid w:val="00933766"/>
    <w:rsid w:val="00964C9C"/>
    <w:rsid w:val="00964D99"/>
    <w:rsid w:val="00981BE9"/>
    <w:rsid w:val="00985615"/>
    <w:rsid w:val="009930CB"/>
    <w:rsid w:val="009B6F0E"/>
    <w:rsid w:val="009D2BA7"/>
    <w:rsid w:val="009D5464"/>
    <w:rsid w:val="009D552C"/>
    <w:rsid w:val="009F1E7A"/>
    <w:rsid w:val="00A01B58"/>
    <w:rsid w:val="00A079C1"/>
    <w:rsid w:val="00A1161B"/>
    <w:rsid w:val="00A25180"/>
    <w:rsid w:val="00A30197"/>
    <w:rsid w:val="00A33F93"/>
    <w:rsid w:val="00A345A7"/>
    <w:rsid w:val="00A43B76"/>
    <w:rsid w:val="00A51CD3"/>
    <w:rsid w:val="00A64538"/>
    <w:rsid w:val="00A648B9"/>
    <w:rsid w:val="00A72396"/>
    <w:rsid w:val="00A72AA0"/>
    <w:rsid w:val="00A73506"/>
    <w:rsid w:val="00A73DDA"/>
    <w:rsid w:val="00A77F5E"/>
    <w:rsid w:val="00A8123D"/>
    <w:rsid w:val="00A965EC"/>
    <w:rsid w:val="00AA1473"/>
    <w:rsid w:val="00AB6D58"/>
    <w:rsid w:val="00AC305C"/>
    <w:rsid w:val="00AD372B"/>
    <w:rsid w:val="00AD3DA0"/>
    <w:rsid w:val="00AE1803"/>
    <w:rsid w:val="00B11E9C"/>
    <w:rsid w:val="00B144E6"/>
    <w:rsid w:val="00B15163"/>
    <w:rsid w:val="00B177D4"/>
    <w:rsid w:val="00B20E0D"/>
    <w:rsid w:val="00B273B7"/>
    <w:rsid w:val="00B30EA3"/>
    <w:rsid w:val="00B36839"/>
    <w:rsid w:val="00B4040A"/>
    <w:rsid w:val="00B42456"/>
    <w:rsid w:val="00B44265"/>
    <w:rsid w:val="00B44792"/>
    <w:rsid w:val="00B61A4F"/>
    <w:rsid w:val="00B66272"/>
    <w:rsid w:val="00B7735C"/>
    <w:rsid w:val="00B80C3D"/>
    <w:rsid w:val="00B85D02"/>
    <w:rsid w:val="00BA2AF1"/>
    <w:rsid w:val="00BC2B89"/>
    <w:rsid w:val="00BE0AAB"/>
    <w:rsid w:val="00C00CB6"/>
    <w:rsid w:val="00C04549"/>
    <w:rsid w:val="00C149AC"/>
    <w:rsid w:val="00C20786"/>
    <w:rsid w:val="00C27E99"/>
    <w:rsid w:val="00C30F8E"/>
    <w:rsid w:val="00C44873"/>
    <w:rsid w:val="00C57E68"/>
    <w:rsid w:val="00C6039C"/>
    <w:rsid w:val="00C60B43"/>
    <w:rsid w:val="00C65B01"/>
    <w:rsid w:val="00C9510E"/>
    <w:rsid w:val="00CA1A79"/>
    <w:rsid w:val="00CB1DFD"/>
    <w:rsid w:val="00CC35E1"/>
    <w:rsid w:val="00CD2D5C"/>
    <w:rsid w:val="00CE3DF5"/>
    <w:rsid w:val="00CF4424"/>
    <w:rsid w:val="00D11645"/>
    <w:rsid w:val="00D14613"/>
    <w:rsid w:val="00D27501"/>
    <w:rsid w:val="00D312F5"/>
    <w:rsid w:val="00D3407A"/>
    <w:rsid w:val="00D642B3"/>
    <w:rsid w:val="00D719B9"/>
    <w:rsid w:val="00D75BC4"/>
    <w:rsid w:val="00D76355"/>
    <w:rsid w:val="00D9101E"/>
    <w:rsid w:val="00DA2BEE"/>
    <w:rsid w:val="00DB0214"/>
    <w:rsid w:val="00DB5BA4"/>
    <w:rsid w:val="00DD147F"/>
    <w:rsid w:val="00DD5642"/>
    <w:rsid w:val="00DE4684"/>
    <w:rsid w:val="00DF0FAD"/>
    <w:rsid w:val="00E05380"/>
    <w:rsid w:val="00E16337"/>
    <w:rsid w:val="00E2134D"/>
    <w:rsid w:val="00E325F1"/>
    <w:rsid w:val="00E36487"/>
    <w:rsid w:val="00E51EE9"/>
    <w:rsid w:val="00E579E9"/>
    <w:rsid w:val="00E651F9"/>
    <w:rsid w:val="00E74426"/>
    <w:rsid w:val="00E82820"/>
    <w:rsid w:val="00E8574B"/>
    <w:rsid w:val="00E97AA7"/>
    <w:rsid w:val="00E97C43"/>
    <w:rsid w:val="00EA3264"/>
    <w:rsid w:val="00EA3A9A"/>
    <w:rsid w:val="00EA543F"/>
    <w:rsid w:val="00EB4D0B"/>
    <w:rsid w:val="00EC2485"/>
    <w:rsid w:val="00EC6B54"/>
    <w:rsid w:val="00EC744F"/>
    <w:rsid w:val="00ED7184"/>
    <w:rsid w:val="00EE047D"/>
    <w:rsid w:val="00EF5103"/>
    <w:rsid w:val="00EF7739"/>
    <w:rsid w:val="00F12232"/>
    <w:rsid w:val="00F123CA"/>
    <w:rsid w:val="00F16BDD"/>
    <w:rsid w:val="00F1757D"/>
    <w:rsid w:val="00F320B0"/>
    <w:rsid w:val="00F400F0"/>
    <w:rsid w:val="00F402FF"/>
    <w:rsid w:val="00F42347"/>
    <w:rsid w:val="00F5333D"/>
    <w:rsid w:val="00F749CE"/>
    <w:rsid w:val="00FA1021"/>
    <w:rsid w:val="00FA62C4"/>
    <w:rsid w:val="00FB48B3"/>
    <w:rsid w:val="00FC67B6"/>
    <w:rsid w:val="00FD3712"/>
    <w:rsid w:val="00FD54C0"/>
    <w:rsid w:val="00FE0B40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2D5F-BB8A-458E-93E7-AA8F8EFF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before="80" w:line="3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rFonts w:ascii="Cambria" w:hAnsi="Cambria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6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300" w:lineRule="auto"/>
      <w:ind w:left="240" w:right="20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440"/>
    </w:pPr>
    <w:rPr>
      <w:rFonts w:ascii="Arial" w:hAnsi="Arial"/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uiPriority w:val="99"/>
    <w:pPr>
      <w:widowControl w:val="0"/>
      <w:autoSpaceDE w:val="0"/>
      <w:autoSpaceDN w:val="0"/>
      <w:spacing w:before="520" w:line="360" w:lineRule="auto"/>
      <w:jc w:val="both"/>
    </w:pPr>
    <w:rPr>
      <w:rFonts w:ascii="Arial" w:hAnsi="Arial" w:cs="Arial"/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Pr>
      <w:rFonts w:cs="Times New Roman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0" w:line="260" w:lineRule="auto"/>
      <w:jc w:val="center"/>
    </w:pPr>
    <w:rPr>
      <w:rFonts w:cs="Times New Roman"/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rFonts w:cs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pPr>
      <w:autoSpaceDE w:val="0"/>
      <w:autoSpaceDN w:val="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8002FD"/>
    <w:pPr>
      <w:widowControl w:val="0"/>
      <w:autoSpaceDE w:val="0"/>
      <w:autoSpaceDN w:val="0"/>
      <w:spacing w:before="80" w:line="3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74025F"/>
    <w:rPr>
      <w:rFonts w:cs="Times New Roman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z w:val="20"/>
      <w:szCs w:val="20"/>
    </w:rPr>
  </w:style>
  <w:style w:type="character" w:styleId="Rimandonotadichiusura">
    <w:name w:val="endnote reference"/>
    <w:uiPriority w:val="99"/>
    <w:semiHidden/>
    <w:rsid w:val="007402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79c97-e718-41e0-a908-ddc601cef4bf" xsi:nil="true"/>
    <lcf76f155ced4ddcb4097134ff3c332f xmlns="7fbcffd3-740d-4ce4-ac0e-ad4cb01cb3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F54278A125B47B8CB47A1FAAEC344" ma:contentTypeVersion="15" ma:contentTypeDescription="Creare un nuovo documento." ma:contentTypeScope="" ma:versionID="7f9c0853db6d79db4a27b3f512d1e74f">
  <xsd:schema xmlns:xsd="http://www.w3.org/2001/XMLSchema" xmlns:xs="http://www.w3.org/2001/XMLSchema" xmlns:p="http://schemas.microsoft.com/office/2006/metadata/properties" xmlns:ns2="7fbcffd3-740d-4ce4-ac0e-ad4cb01cb361" xmlns:ns3="eee79c97-e718-41e0-a908-ddc601cef4bf" targetNamespace="http://schemas.microsoft.com/office/2006/metadata/properties" ma:root="true" ma:fieldsID="1c68fe5bd06e309b14e0f6faafac3d05" ns2:_="" ns3:_="">
    <xsd:import namespace="7fbcffd3-740d-4ce4-ac0e-ad4cb01cb361"/>
    <xsd:import namespace="eee79c97-e718-41e0-a908-ddc601cef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ffd3-740d-4ce4-ac0e-ad4cb01c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9c97-e718-41e0-a908-ddc601cef4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ac1e2-3365-44c0-9af7-c12764219c23}" ma:internalName="TaxCatchAll" ma:showField="CatchAllData" ma:web="eee79c97-e718-41e0-a908-ddc601cef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EA32-0F9B-452E-97BE-92D163A4FD89}">
  <ds:schemaRefs>
    <ds:schemaRef ds:uri="http://schemas.microsoft.com/office/2006/metadata/properties"/>
    <ds:schemaRef ds:uri="http://schemas.microsoft.com/office/infopath/2007/PartnerControls"/>
    <ds:schemaRef ds:uri="eee79c97-e718-41e0-a908-ddc601cef4bf"/>
    <ds:schemaRef ds:uri="7fbcffd3-740d-4ce4-ac0e-ad4cb01cb361"/>
  </ds:schemaRefs>
</ds:datastoreItem>
</file>

<file path=customXml/itemProps2.xml><?xml version="1.0" encoding="utf-8"?>
<ds:datastoreItem xmlns:ds="http://schemas.openxmlformats.org/officeDocument/2006/customXml" ds:itemID="{0F7019EE-E65C-4DF2-B3E7-B15CC3988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cffd3-740d-4ce4-ac0e-ad4cb01cb361"/>
    <ds:schemaRef ds:uri="eee79c97-e718-41e0-a908-ddc601cef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502E9-2663-4CB9-8673-1FEB5D95A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A8E39-D35F-45FE-A297-897BC7DB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Asseverazione da allegare alla richiesta di P.d.C. o alla D.I.A. relativa alla rispondenza degli interventi edilizi</vt:lpstr>
    </vt:vector>
  </TitlesOfParts>
  <Company>TOSHIBA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Asseverazione da allegare alla richiesta di P.d.C. o alla D.I.A. relativa alla rispondenza degli interventi edilizi</dc:title>
  <dc:subject>Asseverazione ai sensi dell'art.10, comma3, L.R. n.19/2008</dc:subject>
  <dc:creator>RER</dc:creator>
  <cp:keywords/>
  <cp:lastModifiedBy>Bonati Alice</cp:lastModifiedBy>
  <cp:revision>6</cp:revision>
  <cp:lastPrinted>2017-01-25T10:32:00Z</cp:lastPrinted>
  <dcterms:created xsi:type="dcterms:W3CDTF">2022-03-27T14:32:00Z</dcterms:created>
  <dcterms:modified xsi:type="dcterms:W3CDTF">2024-12-05T08:57:00Z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0x0101006CEF54278A125B47B8CB47A1FAAEC344</vt:lpwstr>
  </property>
  <property fmtid="{D5CDD505-2E9C-101B-9397-08002B2CF9AE}" pid="3" name="MediaServiceImageTags">
    <vt:lpwstr/>
  </property>
</Properties>
</file>